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7C" w:rsidRDefault="00191A7C" w:rsidP="00191A7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220516166"/>
        <w:lock w:val="sdtLocked"/>
        <w:placeholder>
          <w:docPart w:val="DefaultPlaceholder_-185401343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191A7C" w:rsidRPr="00691498" w:rsidRDefault="00691498" w:rsidP="00191A7C">
          <w:pPr>
            <w:spacing w:after="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 w:rsidRPr="00691498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sdtContent>
    </w:sdt>
    <w:p w:rsidR="00691498" w:rsidRPr="00691498" w:rsidRDefault="00691498" w:rsidP="00191A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498">
        <w:rPr>
          <w:rFonts w:ascii="Arial" w:hAnsi="Arial" w:cs="Arial"/>
          <w:sz w:val="24"/>
          <w:szCs w:val="24"/>
        </w:rPr>
        <w:t>Division of Homeland Security and Emergency Management</w:t>
      </w:r>
    </w:p>
    <w:p w:rsidR="00191A7C" w:rsidRPr="00691498" w:rsidRDefault="00691498" w:rsidP="00191A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498">
        <w:rPr>
          <w:rFonts w:ascii="Arial" w:hAnsi="Arial" w:cs="Arial"/>
          <w:sz w:val="24"/>
          <w:szCs w:val="24"/>
        </w:rPr>
        <w:tab/>
        <w:t xml:space="preserve">Attn: </w:t>
      </w:r>
      <w:sdt>
        <w:sdtPr>
          <w:rPr>
            <w:rFonts w:ascii="Arial" w:hAnsi="Arial" w:cs="Arial"/>
            <w:sz w:val="24"/>
            <w:szCs w:val="24"/>
          </w:rPr>
          <w:alias w:val="Name of Training &amp; Exercise Contact"/>
          <w:tag w:val="Name of Training &amp; Exercise Contact"/>
          <w:id w:val="1545322344"/>
          <w:lock w:val="sdtLocked"/>
          <w:placeholder>
            <w:docPart w:val="DefaultPlaceholder_-1854013439"/>
          </w:placeholder>
          <w:showingPlcHdr/>
          <w:comboBox>
            <w:listItem w:value="Choose an item."/>
            <w:listItem w:displayText="Joann Beaudoin" w:value="Joann Beaudoin"/>
            <w:listItem w:displayText="Mark Nash" w:value="Mark Nash"/>
            <w:listItem w:displayText="Rich Simmons" w:value="Rich Simmons"/>
            <w:listItem w:displayText="Jim Leach" w:value="Jim Leach"/>
          </w:comboBox>
        </w:sdtPr>
        <w:sdtContent>
          <w:r w:rsidRPr="00691498">
            <w:rPr>
              <w:rStyle w:val="PlaceholderText"/>
              <w:rFonts w:ascii="Arial" w:hAnsi="Arial" w:cs="Arial"/>
              <w:sz w:val="24"/>
              <w:szCs w:val="24"/>
            </w:rPr>
            <w:t xml:space="preserve">Choose an </w:t>
          </w:r>
          <w:proofErr w:type="gramStart"/>
          <w:r w:rsidRPr="00691498">
            <w:rPr>
              <w:rStyle w:val="PlaceholderText"/>
              <w:rFonts w:ascii="Arial" w:hAnsi="Arial" w:cs="Arial"/>
              <w:sz w:val="24"/>
              <w:szCs w:val="24"/>
            </w:rPr>
            <w:t>item.</w:t>
          </w:r>
        </w:sdtContent>
      </w:sdt>
      <w:r w:rsidR="00191A7C" w:rsidRPr="00691498">
        <w:rPr>
          <w:rFonts w:ascii="Arial" w:hAnsi="Arial" w:cs="Arial"/>
          <w:sz w:val="24"/>
          <w:szCs w:val="24"/>
        </w:rPr>
        <w:t>,</w:t>
      </w:r>
      <w:proofErr w:type="gramEnd"/>
      <w:r w:rsidR="00191A7C" w:rsidRPr="00691498">
        <w:rPr>
          <w:rFonts w:ascii="Arial" w:hAnsi="Arial" w:cs="Arial"/>
          <w:sz w:val="24"/>
          <w:szCs w:val="24"/>
        </w:rPr>
        <w:t xml:space="preserve"> Training &amp; Exercise Unit</w:t>
      </w: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498">
        <w:rPr>
          <w:rFonts w:ascii="Arial" w:hAnsi="Arial" w:cs="Arial"/>
          <w:sz w:val="24"/>
          <w:szCs w:val="24"/>
        </w:rPr>
        <w:t>33 Hazen Drive</w:t>
      </w: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498">
        <w:rPr>
          <w:rFonts w:ascii="Arial" w:hAnsi="Arial" w:cs="Arial"/>
          <w:sz w:val="24"/>
          <w:szCs w:val="24"/>
        </w:rPr>
        <w:t>Concord, NH 03305</w:t>
      </w: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498">
        <w:rPr>
          <w:rFonts w:ascii="Arial" w:hAnsi="Arial" w:cs="Arial"/>
          <w:sz w:val="24"/>
          <w:szCs w:val="24"/>
        </w:rPr>
        <w:t>Re: Request for Reimbursement</w:t>
      </w: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498">
        <w:rPr>
          <w:rFonts w:ascii="Arial" w:hAnsi="Arial" w:cs="Arial"/>
          <w:sz w:val="24"/>
          <w:szCs w:val="24"/>
        </w:rPr>
        <w:t>To Whom It May Concern:</w:t>
      </w: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1498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498">
        <w:rPr>
          <w:rFonts w:ascii="Arial" w:hAnsi="Arial" w:cs="Arial"/>
          <w:sz w:val="24"/>
          <w:szCs w:val="24"/>
        </w:rPr>
        <w:t xml:space="preserve">This letter will serve as the </w:t>
      </w:r>
      <w:sdt>
        <w:sdtPr>
          <w:rPr>
            <w:rFonts w:ascii="Arial" w:hAnsi="Arial" w:cs="Arial"/>
            <w:sz w:val="24"/>
            <w:szCs w:val="24"/>
          </w:rPr>
          <w:alias w:val="Name of Grant Applicant (Municipality/Agency)"/>
          <w:tag w:val="Name of Grant Applicant (Municipality/Agency)"/>
          <w:id w:val="769284773"/>
          <w:lock w:val="sdtLocked"/>
          <w:placeholder>
            <w:docPart w:val="DefaultPlaceholder_-1854013440"/>
          </w:placeholder>
          <w:showingPlcHdr/>
        </w:sdtPr>
        <w:sdtEndPr>
          <w:rPr>
            <w:highlight w:val="yellow"/>
          </w:rPr>
        </w:sdtEndPr>
        <w:sdtContent>
          <w:r w:rsidR="00691498" w:rsidRPr="00691498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691498">
        <w:rPr>
          <w:rFonts w:ascii="Arial" w:hAnsi="Arial" w:cs="Arial"/>
          <w:sz w:val="24"/>
          <w:szCs w:val="24"/>
        </w:rPr>
        <w:t>’</w:t>
      </w:r>
      <w:proofErr w:type="gramStart"/>
      <w:r w:rsidRPr="00691498">
        <w:rPr>
          <w:rFonts w:ascii="Arial" w:hAnsi="Arial" w:cs="Arial"/>
          <w:sz w:val="24"/>
          <w:szCs w:val="24"/>
        </w:rPr>
        <w:t>s</w:t>
      </w:r>
      <w:proofErr w:type="gramEnd"/>
      <w:r w:rsidRPr="00691498">
        <w:rPr>
          <w:rFonts w:ascii="Arial" w:hAnsi="Arial" w:cs="Arial"/>
          <w:sz w:val="24"/>
          <w:szCs w:val="24"/>
        </w:rPr>
        <w:t xml:space="preserve"> request for reimbursement in the amount of</w:t>
      </w:r>
      <w:r w:rsidR="00691498" w:rsidRPr="00691498">
        <w:rPr>
          <w:rFonts w:ascii="Arial" w:hAnsi="Arial" w:cs="Arial"/>
          <w:sz w:val="24"/>
          <w:szCs w:val="24"/>
        </w:rPr>
        <w:t>:</w:t>
      </w:r>
      <w:r w:rsidRPr="00691498">
        <w:rPr>
          <w:rFonts w:ascii="Arial" w:hAnsi="Arial" w:cs="Arial"/>
          <w:sz w:val="24"/>
          <w:szCs w:val="24"/>
        </w:rPr>
        <w:t xml:space="preserve"> </w:t>
      </w:r>
    </w:p>
    <w:p w:rsidR="00691498" w:rsidRPr="00691498" w:rsidRDefault="00191A7C" w:rsidP="006914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1498">
        <w:rPr>
          <w:rFonts w:ascii="Arial" w:hAnsi="Arial" w:cs="Arial"/>
          <w:sz w:val="24"/>
          <w:szCs w:val="24"/>
        </w:rPr>
        <w:t>$</w:t>
      </w:r>
      <w:sdt>
        <w:sdtPr>
          <w:rPr>
            <w:rFonts w:ascii="Arial" w:hAnsi="Arial" w:cs="Arial"/>
            <w:sz w:val="24"/>
            <w:szCs w:val="24"/>
          </w:rPr>
          <w:alias w:val="Total Reimbursement Request"/>
          <w:tag w:val="Total Reimbursement Request"/>
          <w:id w:val="1528758681"/>
          <w:lock w:val="sdtLocked"/>
          <w:placeholder>
            <w:docPart w:val="DefaultPlaceholder_-1854013440"/>
          </w:placeholder>
          <w:showingPlcHdr/>
        </w:sdtPr>
        <w:sdtEndPr>
          <w:rPr>
            <w:highlight w:val="yellow"/>
          </w:rPr>
        </w:sdtEndPr>
        <w:sdtContent>
          <w:r w:rsidR="00691498" w:rsidRPr="00691498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691498" w:rsidRPr="00691498" w:rsidRDefault="00691498" w:rsidP="00191A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91498">
        <w:rPr>
          <w:rFonts w:ascii="Arial" w:hAnsi="Arial" w:cs="Arial"/>
          <w:sz w:val="24"/>
          <w:szCs w:val="24"/>
        </w:rPr>
        <w:t>for</w:t>
      </w:r>
      <w:proofErr w:type="gramEnd"/>
      <w:r w:rsidRPr="00691498">
        <w:rPr>
          <w:rFonts w:ascii="Arial" w:hAnsi="Arial" w:cs="Arial"/>
          <w:sz w:val="24"/>
          <w:szCs w:val="24"/>
        </w:rPr>
        <w:t xml:space="preserve"> the </w:t>
      </w:r>
      <w:sdt>
        <w:sdtPr>
          <w:rPr>
            <w:rFonts w:ascii="Arial" w:hAnsi="Arial" w:cs="Arial"/>
            <w:sz w:val="24"/>
            <w:szCs w:val="24"/>
          </w:rPr>
          <w:alias w:val="Name of Event"/>
          <w:tag w:val="Name of Event"/>
          <w:id w:val="-1647662906"/>
          <w:lock w:val="sdtLocked"/>
          <w:placeholder>
            <w:docPart w:val="DefaultPlaceholder_-1854013440"/>
          </w:placeholder>
          <w:showingPlcHdr/>
        </w:sdtPr>
        <w:sdtContent>
          <w:r w:rsidR="00691498" w:rsidRPr="00691498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6914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1498">
        <w:rPr>
          <w:rFonts w:ascii="Arial" w:hAnsi="Arial" w:cs="Arial"/>
          <w:sz w:val="24"/>
          <w:szCs w:val="24"/>
        </w:rPr>
        <w:t>held</w:t>
      </w:r>
      <w:proofErr w:type="gramEnd"/>
      <w:r w:rsidRPr="00691498">
        <w:rPr>
          <w:rFonts w:ascii="Arial" w:hAnsi="Arial" w:cs="Arial"/>
          <w:sz w:val="24"/>
          <w:szCs w:val="24"/>
        </w:rPr>
        <w:t xml:space="preserve"> on</w:t>
      </w:r>
      <w:sdt>
        <w:sdtPr>
          <w:rPr>
            <w:rFonts w:ascii="Arial" w:hAnsi="Arial" w:cs="Arial"/>
            <w:sz w:val="24"/>
            <w:szCs w:val="24"/>
          </w:rPr>
          <w:alias w:val="Date of Event (if multiday, start date)"/>
          <w:tag w:val="Date of Event (if multiday, start date)"/>
          <w:id w:val="-2133474736"/>
          <w:lock w:val="sdtLocked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691498" w:rsidRPr="00691498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  <w:r w:rsidR="00691498" w:rsidRPr="00691498">
        <w:rPr>
          <w:rFonts w:ascii="Arial" w:hAnsi="Arial" w:cs="Arial"/>
          <w:sz w:val="24"/>
          <w:szCs w:val="24"/>
        </w:rPr>
        <w:t xml:space="preserve">  This reimbursement request includes the following expenses:</w:t>
      </w:r>
    </w:p>
    <w:p w:rsidR="00691498" w:rsidRPr="00691498" w:rsidRDefault="00691498" w:rsidP="00191A7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3420"/>
      </w:tblGrid>
      <w:tr w:rsidR="00691498" w:rsidRPr="00691498" w:rsidTr="00E4200B">
        <w:tc>
          <w:tcPr>
            <w:tcW w:w="4860" w:type="dxa"/>
            <w:vAlign w:val="center"/>
          </w:tcPr>
          <w:p w:rsidR="00691498" w:rsidRPr="00691498" w:rsidRDefault="00691498" w:rsidP="00E4200B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A"/>
                  <w:rFonts w:ascii="Arial" w:hAnsi="Arial" w:cs="Arial"/>
                  <w:szCs w:val="24"/>
                </w:rPr>
                <w:alias w:val="Expense Types"/>
                <w:tag w:val="Expense Types"/>
                <w:id w:val="1644466346"/>
                <w:placeholder>
                  <w:docPart w:val="C655D587C8D94605AC5D3660A704A5F2"/>
                </w:placeholder>
                <w:showingPlcHdr/>
                <w:comboBox>
                  <w:listItem w:value="Choose an item."/>
                  <w:listItem w:displayText="Consultants, Contractors &amp; Vendors" w:value="Consultants, Contractors &amp; Vendors"/>
                  <w:listItem w:displayText="Meals" w:value="Meals"/>
                  <w:listItem w:displayText="Overtime, Backfill &amp; Volunteers" w:value="Overtime, Backfill &amp; Volunteers"/>
                  <w:listItem w:displayText="Supplies, Facilities &amp; Equipment Rentals" w:value="Supplies, Facilities &amp; Equipment Rentals"/>
                  <w:listItem w:displayText="Travel" w:value="Travel"/>
                </w:comboBox>
              </w:sdtPr>
              <w:sdtEndPr>
                <w:rPr>
                  <w:rStyle w:val="DefaultParagraphFont"/>
                </w:rPr>
              </w:sdtEndPr>
              <w:sdtContent>
                <w:r w:rsidRPr="0069149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3420" w:type="dxa"/>
            <w:vAlign w:val="center"/>
          </w:tcPr>
          <w:p w:rsidR="00691498" w:rsidRPr="00691498" w:rsidRDefault="00691498" w:rsidP="00E4200B">
            <w:pPr>
              <w:ind w:left="1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1498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Style w:val="BoldedParagraph"/>
                  <w:rFonts w:ascii="Arial" w:hAnsi="Arial" w:cs="Arial"/>
                  <w:szCs w:val="24"/>
                </w:rPr>
                <w:alias w:val="Total Award Amount"/>
                <w:tag w:val="Total Award Amount"/>
                <w:id w:val="1163596656"/>
                <w:placeholder>
                  <w:docPart w:val="C5E36A50F073414696A3C8114F4C3572"/>
                </w:placeholder>
                <w:showingPlcHdr/>
                <w:text/>
              </w:sdtPr>
              <w:sdtContent>
                <w:r w:rsidRPr="0069149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91498" w:rsidRPr="00691498" w:rsidTr="00E4200B">
        <w:tc>
          <w:tcPr>
            <w:tcW w:w="4860" w:type="dxa"/>
            <w:vAlign w:val="center"/>
          </w:tcPr>
          <w:p w:rsidR="00691498" w:rsidRPr="00691498" w:rsidRDefault="00691498" w:rsidP="00E4200B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A"/>
                  <w:rFonts w:ascii="Arial" w:hAnsi="Arial" w:cs="Arial"/>
                  <w:szCs w:val="24"/>
                </w:rPr>
                <w:alias w:val="Expense Types"/>
                <w:tag w:val="Expense Types"/>
                <w:id w:val="1470400188"/>
                <w:placeholder>
                  <w:docPart w:val="B495EAD740794A0FABB31862377F2FFA"/>
                </w:placeholder>
                <w:showingPlcHdr/>
                <w:comboBox>
                  <w:listItem w:value="Choose an item."/>
                  <w:listItem w:displayText="Consultants, Contractors &amp; Vendors" w:value="Consultants, Contractors &amp; Vendors"/>
                  <w:listItem w:displayText="Meals" w:value="Meals"/>
                  <w:listItem w:displayText="Overtime, Backfill &amp; Volunteers" w:value="Overtime, Backfill &amp; Volunteers"/>
                  <w:listItem w:displayText="Supplies, Facilities &amp; Equipment Rentals" w:value="Supplies, Facilities &amp; Equipment Rentals"/>
                  <w:listItem w:displayText="Travel" w:value="Travel"/>
                </w:comboBox>
              </w:sdtPr>
              <w:sdtEndPr>
                <w:rPr>
                  <w:rStyle w:val="DefaultParagraphFont"/>
                </w:rPr>
              </w:sdtEndPr>
              <w:sdtContent>
                <w:r w:rsidRPr="0069149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3420" w:type="dxa"/>
            <w:vAlign w:val="center"/>
          </w:tcPr>
          <w:p w:rsidR="00691498" w:rsidRPr="00691498" w:rsidRDefault="00691498" w:rsidP="00E4200B">
            <w:pPr>
              <w:ind w:left="1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1498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Style w:val="BoldedParagraph"/>
                  <w:rFonts w:ascii="Arial" w:hAnsi="Arial" w:cs="Arial"/>
                  <w:szCs w:val="24"/>
                </w:rPr>
                <w:alias w:val="Total Award Amount"/>
                <w:tag w:val="Total Award Amount"/>
                <w:id w:val="947578753"/>
                <w:placeholder>
                  <w:docPart w:val="8975C8E3BB594C63BCC6A82B2802AF1E"/>
                </w:placeholder>
                <w:showingPlcHdr/>
                <w:text/>
              </w:sdtPr>
              <w:sdtContent>
                <w:r w:rsidRPr="0069149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91498" w:rsidRPr="00691498" w:rsidTr="00E4200B">
        <w:tc>
          <w:tcPr>
            <w:tcW w:w="4860" w:type="dxa"/>
            <w:vAlign w:val="center"/>
          </w:tcPr>
          <w:p w:rsidR="00691498" w:rsidRPr="00691498" w:rsidRDefault="00691498" w:rsidP="00E4200B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A"/>
                  <w:rFonts w:ascii="Arial" w:hAnsi="Arial" w:cs="Arial"/>
                  <w:szCs w:val="24"/>
                </w:rPr>
                <w:alias w:val="Expense Types"/>
                <w:tag w:val="Expense Types"/>
                <w:id w:val="289179156"/>
                <w:placeholder>
                  <w:docPart w:val="5889572514924EC9A0A5BC8B5135F439"/>
                </w:placeholder>
                <w:showingPlcHdr/>
                <w:comboBox>
                  <w:listItem w:value="Choose an item."/>
                  <w:listItem w:displayText="Consultants, Contractors &amp; Vendors" w:value="Consultants, Contractors &amp; Vendors"/>
                  <w:listItem w:displayText="Meals" w:value="Meals"/>
                  <w:listItem w:displayText="Overtime, Backfill &amp; Volunteers" w:value="Overtime, Backfill &amp; Volunteers"/>
                  <w:listItem w:displayText="Supplies, Facilities &amp; Equipment Rentals" w:value="Supplies, Facilities &amp; Equipment Rentals"/>
                  <w:listItem w:displayText="Travel" w:value="Travel"/>
                </w:comboBox>
              </w:sdtPr>
              <w:sdtEndPr>
                <w:rPr>
                  <w:rStyle w:val="DefaultParagraphFont"/>
                </w:rPr>
              </w:sdtEndPr>
              <w:sdtContent>
                <w:r w:rsidRPr="0069149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3420" w:type="dxa"/>
            <w:vAlign w:val="center"/>
          </w:tcPr>
          <w:p w:rsidR="00691498" w:rsidRPr="00691498" w:rsidRDefault="00691498" w:rsidP="00E4200B">
            <w:pPr>
              <w:ind w:left="1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1498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Style w:val="BoldedParagraph"/>
                  <w:rFonts w:ascii="Arial" w:hAnsi="Arial" w:cs="Arial"/>
                  <w:szCs w:val="24"/>
                </w:rPr>
                <w:alias w:val="Total Award Amount"/>
                <w:tag w:val="Total Award Amount"/>
                <w:id w:val="440335251"/>
                <w:placeholder>
                  <w:docPart w:val="D4898BF87FB5487A9C51E87B22921A5D"/>
                </w:placeholder>
                <w:showingPlcHdr/>
                <w:text/>
              </w:sdtPr>
              <w:sdtContent>
                <w:r w:rsidRPr="0069149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91498" w:rsidRPr="00691498" w:rsidTr="00E4200B">
        <w:tc>
          <w:tcPr>
            <w:tcW w:w="4860" w:type="dxa"/>
            <w:vAlign w:val="center"/>
          </w:tcPr>
          <w:p w:rsidR="00691498" w:rsidRPr="00691498" w:rsidRDefault="00691498" w:rsidP="00E4200B">
            <w:pPr>
              <w:ind w:left="34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1A"/>
                  <w:rFonts w:ascii="Arial" w:hAnsi="Arial" w:cs="Arial"/>
                  <w:szCs w:val="24"/>
                </w:rPr>
                <w:alias w:val="Expense Types"/>
                <w:tag w:val="Expense Types"/>
                <w:id w:val="-1322114299"/>
                <w:placeholder>
                  <w:docPart w:val="C2E4A2678C1745478077189C9667AFD9"/>
                </w:placeholder>
                <w:showingPlcHdr/>
                <w:comboBox>
                  <w:listItem w:value="Choose an item."/>
                  <w:listItem w:displayText="Consultants, Contractors &amp; Vendors" w:value="Consultants, Contractors &amp; Vendors"/>
                  <w:listItem w:displayText="Meals" w:value="Meals"/>
                  <w:listItem w:displayText="Overtime, Backfill &amp; Volunteers" w:value="Overtime, Backfill &amp; Volunteers"/>
                  <w:listItem w:displayText="Supplies, Facilities &amp; Equipment Rentals" w:value="Supplies, Facilities &amp; Equipment Rentals"/>
                  <w:listItem w:displayText="Travel" w:value="Travel"/>
                </w:comboBox>
              </w:sdtPr>
              <w:sdtEndPr>
                <w:rPr>
                  <w:rStyle w:val="DefaultParagraphFont"/>
                </w:rPr>
              </w:sdtEndPr>
              <w:sdtContent>
                <w:r w:rsidRPr="0069149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3420" w:type="dxa"/>
            <w:vAlign w:val="center"/>
          </w:tcPr>
          <w:p w:rsidR="00691498" w:rsidRPr="00691498" w:rsidRDefault="00691498" w:rsidP="00E4200B">
            <w:pPr>
              <w:ind w:left="1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1498">
              <w:rPr>
                <w:rFonts w:ascii="Arial" w:hAnsi="Arial" w:cs="Arial"/>
                <w:b/>
                <w:sz w:val="24"/>
                <w:szCs w:val="24"/>
              </w:rPr>
              <w:t xml:space="preserve">$ </w:t>
            </w:r>
            <w:sdt>
              <w:sdtPr>
                <w:rPr>
                  <w:rStyle w:val="BoldedParagraph"/>
                  <w:rFonts w:ascii="Arial" w:hAnsi="Arial" w:cs="Arial"/>
                  <w:szCs w:val="24"/>
                </w:rPr>
                <w:alias w:val="Total Award Amount"/>
                <w:tag w:val="Total Award Amount"/>
                <w:id w:val="-1181119568"/>
                <w:placeholder>
                  <w:docPart w:val="C1B6A0BCE2AF4886BF4AB1F6AD64CCE2"/>
                </w:placeholder>
                <w:showingPlcHdr/>
                <w:text/>
              </w:sdtPr>
              <w:sdtContent>
                <w:r w:rsidRPr="0069149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498">
        <w:rPr>
          <w:rFonts w:ascii="Arial" w:hAnsi="Arial" w:cs="Arial"/>
          <w:sz w:val="24"/>
          <w:szCs w:val="24"/>
        </w:rPr>
        <w:t xml:space="preserve">All expenses related to this </w:t>
      </w:r>
      <w:r w:rsidR="00C857C4">
        <w:rPr>
          <w:rFonts w:ascii="Arial" w:hAnsi="Arial" w:cs="Arial"/>
          <w:sz w:val="24"/>
          <w:szCs w:val="24"/>
        </w:rPr>
        <w:t>event</w:t>
      </w:r>
      <w:r w:rsidRPr="006914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1498">
        <w:rPr>
          <w:rFonts w:ascii="Arial" w:hAnsi="Arial" w:cs="Arial"/>
          <w:sz w:val="24"/>
          <w:szCs w:val="24"/>
        </w:rPr>
        <w:t>h</w:t>
      </w:r>
      <w:r w:rsidR="00C857C4">
        <w:rPr>
          <w:rFonts w:ascii="Arial" w:hAnsi="Arial" w:cs="Arial"/>
          <w:sz w:val="24"/>
          <w:szCs w:val="24"/>
        </w:rPr>
        <w:t>ave been paid</w:t>
      </w:r>
      <w:proofErr w:type="gramEnd"/>
      <w:r w:rsidR="00C857C4">
        <w:rPr>
          <w:rFonts w:ascii="Arial" w:hAnsi="Arial" w:cs="Arial"/>
          <w:sz w:val="24"/>
          <w:szCs w:val="24"/>
        </w:rPr>
        <w:t xml:space="preserve"> in full</w:t>
      </w:r>
      <w:r w:rsidRPr="00691498">
        <w:rPr>
          <w:rFonts w:ascii="Arial" w:hAnsi="Arial" w:cs="Arial"/>
          <w:sz w:val="24"/>
          <w:szCs w:val="24"/>
        </w:rPr>
        <w:t>.  As the grant requires, we will maintain these financial records for seven (7) years.</w:t>
      </w: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498">
        <w:rPr>
          <w:rFonts w:ascii="Arial" w:hAnsi="Arial" w:cs="Arial"/>
          <w:sz w:val="24"/>
          <w:szCs w:val="24"/>
        </w:rPr>
        <w:t>If you have any questions or need additional information, please contact me at</w:t>
      </w:r>
      <w:r w:rsidR="00C857C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ontact Telephone Number for Subrecipient"/>
          <w:tag w:val="Contact Telephone Number for Subrecipient"/>
          <w:id w:val="-1439749635"/>
          <w:lock w:val="sdtLocked"/>
          <w:placeholder>
            <w:docPart w:val="DefaultPlaceholder_-1854013440"/>
          </w:placeholder>
          <w:showingPlcHdr/>
        </w:sdtPr>
        <w:sdtContent>
          <w:r w:rsidR="00C857C4" w:rsidRPr="0094666F">
            <w:rPr>
              <w:rStyle w:val="PlaceholderText"/>
            </w:rPr>
            <w:t>Click or tap here to enter text.</w:t>
          </w:r>
        </w:sdtContent>
      </w:sdt>
      <w:r w:rsidRPr="00691498">
        <w:rPr>
          <w:rFonts w:ascii="Arial" w:hAnsi="Arial" w:cs="Arial"/>
          <w:sz w:val="24"/>
          <w:szCs w:val="24"/>
        </w:rPr>
        <w:t>.</w:t>
      </w: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1498">
        <w:rPr>
          <w:rFonts w:ascii="Arial" w:hAnsi="Arial" w:cs="Arial"/>
          <w:sz w:val="24"/>
          <w:szCs w:val="24"/>
        </w:rPr>
        <w:t>Respectfully,</w:t>
      </w: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1A7C" w:rsidRPr="00C857C4" w:rsidRDefault="00191A7C" w:rsidP="00191A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57C4">
        <w:rPr>
          <w:rFonts w:ascii="Arial" w:hAnsi="Arial" w:cs="Arial"/>
          <w:sz w:val="24"/>
          <w:szCs w:val="24"/>
        </w:rPr>
        <w:t>____________________________________________</w:t>
      </w: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C857C4">
        <w:rPr>
          <w:rFonts w:ascii="Arial" w:hAnsi="Arial" w:cs="Arial"/>
          <w:sz w:val="24"/>
          <w:szCs w:val="24"/>
        </w:rPr>
        <w:t>Signature</w:t>
      </w:r>
    </w:p>
    <w:p w:rsidR="00191A7C" w:rsidRPr="00691498" w:rsidRDefault="00191A7C" w:rsidP="00191A7C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sdt>
      <w:sdtPr>
        <w:rPr>
          <w:rFonts w:ascii="Arial" w:hAnsi="Arial" w:cs="Arial"/>
          <w:sz w:val="24"/>
          <w:szCs w:val="24"/>
          <w:highlight w:val="yellow"/>
        </w:rPr>
        <w:alias w:val="Name, Title"/>
        <w:tag w:val="Name, Title"/>
        <w:id w:val="1613477217"/>
        <w:lock w:val="sdtLocked"/>
        <w:placeholder>
          <w:docPart w:val="DefaultPlaceholder_-1854013440"/>
        </w:placeholder>
        <w:showingPlcHdr/>
      </w:sdtPr>
      <w:sdtContent>
        <w:p w:rsidR="00191A7C" w:rsidRDefault="00C857C4" w:rsidP="00191A7C">
          <w:pPr>
            <w:spacing w:after="0" w:line="240" w:lineRule="auto"/>
            <w:rPr>
              <w:rFonts w:ascii="Arial" w:hAnsi="Arial" w:cs="Arial"/>
              <w:sz w:val="24"/>
              <w:szCs w:val="24"/>
              <w:highlight w:val="yellow"/>
            </w:rPr>
          </w:pPr>
          <w:r w:rsidRPr="0094666F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  <w:highlight w:val="yellow"/>
        </w:rPr>
        <w:alias w:val="Municipality/Agency Name"/>
        <w:tag w:val="Municipality/Agency Name"/>
        <w:id w:val="436641435"/>
        <w:lock w:val="sdtLocked"/>
        <w:placeholder>
          <w:docPart w:val="DefaultPlaceholder_-1854013440"/>
        </w:placeholder>
        <w:showingPlcHdr/>
      </w:sdtPr>
      <w:sdtContent>
        <w:p w:rsidR="00C857C4" w:rsidRDefault="00C857C4" w:rsidP="00191A7C">
          <w:pPr>
            <w:spacing w:after="0" w:line="240" w:lineRule="auto"/>
            <w:rPr>
              <w:rFonts w:ascii="Arial" w:hAnsi="Arial" w:cs="Arial"/>
              <w:sz w:val="24"/>
              <w:szCs w:val="24"/>
              <w:highlight w:val="yellow"/>
            </w:rPr>
          </w:pPr>
          <w:r w:rsidRPr="0094666F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  <w:highlight w:val="yellow"/>
        </w:rPr>
        <w:alias w:val="Street Address"/>
        <w:tag w:val="Street Address"/>
        <w:id w:val="211083425"/>
        <w:lock w:val="sdtLocked"/>
        <w:placeholder>
          <w:docPart w:val="DefaultPlaceholder_-1854013440"/>
        </w:placeholder>
        <w:showingPlcHdr/>
      </w:sdtPr>
      <w:sdtContent>
        <w:p w:rsidR="00C857C4" w:rsidRDefault="00C857C4" w:rsidP="00191A7C">
          <w:pPr>
            <w:spacing w:after="0" w:line="240" w:lineRule="auto"/>
            <w:rPr>
              <w:rFonts w:ascii="Arial" w:hAnsi="Arial" w:cs="Arial"/>
              <w:sz w:val="24"/>
              <w:szCs w:val="24"/>
              <w:highlight w:val="yellow"/>
            </w:rPr>
          </w:pPr>
          <w:r w:rsidRPr="0094666F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4"/>
          <w:szCs w:val="24"/>
          <w:highlight w:val="yellow"/>
        </w:rPr>
        <w:alias w:val="City, State, Zipcode"/>
        <w:tag w:val="City, State, Zipcode"/>
        <w:id w:val="-186071882"/>
        <w:lock w:val="sdtLocked"/>
        <w:placeholder>
          <w:docPart w:val="DefaultPlaceholder_-1854013440"/>
        </w:placeholder>
        <w:showingPlcHdr/>
      </w:sdtPr>
      <w:sdtContent>
        <w:p w:rsidR="00C857C4" w:rsidRPr="00C857C4" w:rsidRDefault="00C857C4" w:rsidP="00191A7C">
          <w:pPr>
            <w:spacing w:after="0" w:line="240" w:lineRule="auto"/>
            <w:rPr>
              <w:rFonts w:ascii="Arial" w:hAnsi="Arial" w:cs="Arial"/>
              <w:sz w:val="24"/>
              <w:szCs w:val="24"/>
              <w:highlight w:val="yellow"/>
            </w:rPr>
          </w:pPr>
          <w:r w:rsidRPr="0094666F">
            <w:rPr>
              <w:rStyle w:val="PlaceholderText"/>
            </w:rPr>
            <w:t>Click or tap here to enter text.</w:t>
          </w:r>
        </w:p>
      </w:sdtContent>
    </w:sdt>
    <w:sectPr w:rsidR="00C857C4" w:rsidRPr="00C857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67" w:rsidRDefault="00CB5967" w:rsidP="00191A7C">
      <w:pPr>
        <w:spacing w:after="0" w:line="240" w:lineRule="auto"/>
      </w:pPr>
      <w:r>
        <w:separator/>
      </w:r>
    </w:p>
  </w:endnote>
  <w:endnote w:type="continuationSeparator" w:id="0">
    <w:p w:rsidR="00CB5967" w:rsidRDefault="00CB5967" w:rsidP="0019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67" w:rsidRDefault="00CB5967" w:rsidP="00191A7C">
      <w:pPr>
        <w:spacing w:after="0" w:line="240" w:lineRule="auto"/>
      </w:pPr>
      <w:r>
        <w:separator/>
      </w:r>
    </w:p>
  </w:footnote>
  <w:footnote w:type="continuationSeparator" w:id="0">
    <w:p w:rsidR="00CB5967" w:rsidRDefault="00CB5967" w:rsidP="0019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A7C" w:rsidRPr="00191A7C" w:rsidRDefault="00191A7C" w:rsidP="00191A7C">
    <w:pPr>
      <w:pStyle w:val="Header"/>
      <w:jc w:val="center"/>
      <w:rPr>
        <w:rFonts w:ascii="Garamond" w:hAnsi="Garamond"/>
        <w:b/>
        <w:sz w:val="44"/>
        <w:szCs w:val="44"/>
      </w:rPr>
    </w:pPr>
    <w:r w:rsidRPr="00191A7C">
      <w:rPr>
        <w:rFonts w:ascii="Garamond" w:hAnsi="Garamond"/>
        <w:b/>
        <w:sz w:val="44"/>
        <w:szCs w:val="44"/>
        <w:highlight w:val="yellow"/>
      </w:rPr>
      <w:t>INSERT TOWN/CITY/AGENCY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7C"/>
    <w:rsid w:val="00191A7C"/>
    <w:rsid w:val="00514678"/>
    <w:rsid w:val="00691498"/>
    <w:rsid w:val="00C857C4"/>
    <w:rsid w:val="00CB5967"/>
    <w:rsid w:val="00D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7D61"/>
  <w15:docId w15:val="{46640B30-3474-4EBD-AC4A-84122E70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7C"/>
  </w:style>
  <w:style w:type="paragraph" w:styleId="Footer">
    <w:name w:val="footer"/>
    <w:basedOn w:val="Normal"/>
    <w:link w:val="FooterChar"/>
    <w:uiPriority w:val="99"/>
    <w:unhideWhenUsed/>
    <w:rsid w:val="0019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7C"/>
  </w:style>
  <w:style w:type="character" w:styleId="PlaceholderText">
    <w:name w:val="Placeholder Text"/>
    <w:basedOn w:val="DefaultParagraphFont"/>
    <w:uiPriority w:val="99"/>
    <w:semiHidden/>
    <w:rsid w:val="00691498"/>
    <w:rPr>
      <w:color w:val="808080"/>
    </w:rPr>
  </w:style>
  <w:style w:type="character" w:customStyle="1" w:styleId="Style1A">
    <w:name w:val="Style1A"/>
    <w:basedOn w:val="DefaultParagraphFont"/>
    <w:uiPriority w:val="1"/>
    <w:rsid w:val="00691498"/>
    <w:rPr>
      <w:rFonts w:ascii="Calibri" w:hAnsi="Calibri"/>
      <w:sz w:val="24"/>
    </w:rPr>
  </w:style>
  <w:style w:type="character" w:customStyle="1" w:styleId="BoldedParagraph">
    <w:name w:val="Bolded Paragraph"/>
    <w:basedOn w:val="DefaultParagraphFont"/>
    <w:uiPriority w:val="1"/>
    <w:rsid w:val="00691498"/>
    <w:rPr>
      <w:rFonts w:ascii="Calibri" w:hAnsi="Calibri"/>
      <w:b/>
      <w:sz w:val="24"/>
    </w:rPr>
  </w:style>
  <w:style w:type="table" w:styleId="TableGrid">
    <w:name w:val="Table Grid"/>
    <w:basedOn w:val="TableNormal"/>
    <w:rsid w:val="00691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D3DA-366B-4B17-83F5-9417DD55F209}"/>
      </w:docPartPr>
      <w:docPartBody>
        <w:p w:rsidR="00000000" w:rsidRDefault="002047D3">
          <w:r w:rsidRPr="009466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7BCA-434B-422D-BDC6-0FA403C41BF9}"/>
      </w:docPartPr>
      <w:docPartBody>
        <w:p w:rsidR="00000000" w:rsidRDefault="002047D3">
          <w:r w:rsidRPr="0094666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06DD-C4E3-497A-8470-2145ECFD7C2D}"/>
      </w:docPartPr>
      <w:docPartBody>
        <w:p w:rsidR="00000000" w:rsidRDefault="002047D3">
          <w:r w:rsidRPr="009466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55D587C8D94605AC5D3660A704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04FB-AF95-4888-9720-245D2EAF71CB}"/>
      </w:docPartPr>
      <w:docPartBody>
        <w:p w:rsidR="00000000" w:rsidRDefault="002047D3" w:rsidP="002047D3">
          <w:pPr>
            <w:pStyle w:val="C655D587C8D94605AC5D3660A704A5F2"/>
          </w:pPr>
          <w:r w:rsidRPr="00B765D2">
            <w:rPr>
              <w:rStyle w:val="PlaceholderText"/>
            </w:rPr>
            <w:t>Choose an item.</w:t>
          </w:r>
        </w:p>
      </w:docPartBody>
    </w:docPart>
    <w:docPart>
      <w:docPartPr>
        <w:name w:val="C5E36A50F073414696A3C8114F4C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EB4E-347F-4532-A425-F4BCFACB053B}"/>
      </w:docPartPr>
      <w:docPartBody>
        <w:p w:rsidR="00000000" w:rsidRDefault="002047D3" w:rsidP="002047D3">
          <w:pPr>
            <w:pStyle w:val="C5E36A50F073414696A3C8114F4C3572"/>
          </w:pPr>
          <w:r w:rsidRPr="00B765D2">
            <w:rPr>
              <w:rStyle w:val="PlaceholderText"/>
            </w:rPr>
            <w:t>Click here to enter text.</w:t>
          </w:r>
        </w:p>
      </w:docPartBody>
    </w:docPart>
    <w:docPart>
      <w:docPartPr>
        <w:name w:val="B495EAD740794A0FABB31862377F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A7D36-FC5E-45E1-A285-8F92BA42654A}"/>
      </w:docPartPr>
      <w:docPartBody>
        <w:p w:rsidR="00000000" w:rsidRDefault="002047D3" w:rsidP="002047D3">
          <w:pPr>
            <w:pStyle w:val="B495EAD740794A0FABB31862377F2FFA"/>
          </w:pPr>
          <w:r w:rsidRPr="00B765D2">
            <w:rPr>
              <w:rStyle w:val="PlaceholderText"/>
            </w:rPr>
            <w:t>Choose an item.</w:t>
          </w:r>
        </w:p>
      </w:docPartBody>
    </w:docPart>
    <w:docPart>
      <w:docPartPr>
        <w:name w:val="8975C8E3BB594C63BCC6A82B2802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B67C-725A-43BE-B6AF-B025C3CE9B78}"/>
      </w:docPartPr>
      <w:docPartBody>
        <w:p w:rsidR="00000000" w:rsidRDefault="002047D3" w:rsidP="002047D3">
          <w:pPr>
            <w:pStyle w:val="8975C8E3BB594C63BCC6A82B2802AF1E"/>
          </w:pPr>
          <w:r w:rsidRPr="00B765D2">
            <w:rPr>
              <w:rStyle w:val="PlaceholderText"/>
            </w:rPr>
            <w:t>Click here to enter text.</w:t>
          </w:r>
        </w:p>
      </w:docPartBody>
    </w:docPart>
    <w:docPart>
      <w:docPartPr>
        <w:name w:val="5889572514924EC9A0A5BC8B5135F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20365-6EBD-4C23-980C-35ECD251029E}"/>
      </w:docPartPr>
      <w:docPartBody>
        <w:p w:rsidR="00000000" w:rsidRDefault="002047D3" w:rsidP="002047D3">
          <w:pPr>
            <w:pStyle w:val="5889572514924EC9A0A5BC8B5135F439"/>
          </w:pPr>
          <w:r w:rsidRPr="00B765D2">
            <w:rPr>
              <w:rStyle w:val="PlaceholderText"/>
            </w:rPr>
            <w:t>Choose an item.</w:t>
          </w:r>
        </w:p>
      </w:docPartBody>
    </w:docPart>
    <w:docPart>
      <w:docPartPr>
        <w:name w:val="D4898BF87FB5487A9C51E87B2292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3E231-C925-42F4-8C3F-7790BFD7F317}"/>
      </w:docPartPr>
      <w:docPartBody>
        <w:p w:rsidR="00000000" w:rsidRDefault="002047D3" w:rsidP="002047D3">
          <w:pPr>
            <w:pStyle w:val="D4898BF87FB5487A9C51E87B22921A5D"/>
          </w:pPr>
          <w:r w:rsidRPr="00B765D2">
            <w:rPr>
              <w:rStyle w:val="PlaceholderText"/>
            </w:rPr>
            <w:t>Click here to enter text.</w:t>
          </w:r>
        </w:p>
      </w:docPartBody>
    </w:docPart>
    <w:docPart>
      <w:docPartPr>
        <w:name w:val="C2E4A2678C1745478077189C9667A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BF9C-0E0E-4BA6-A95A-B732B5B3E9DB}"/>
      </w:docPartPr>
      <w:docPartBody>
        <w:p w:rsidR="00000000" w:rsidRDefault="002047D3" w:rsidP="002047D3">
          <w:pPr>
            <w:pStyle w:val="C2E4A2678C1745478077189C9667AFD9"/>
          </w:pPr>
          <w:r w:rsidRPr="00B765D2">
            <w:rPr>
              <w:rStyle w:val="PlaceholderText"/>
            </w:rPr>
            <w:t>Choose an item.</w:t>
          </w:r>
        </w:p>
      </w:docPartBody>
    </w:docPart>
    <w:docPart>
      <w:docPartPr>
        <w:name w:val="C1B6A0BCE2AF4886BF4AB1F6AD64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7F01-DFB9-4708-BD78-99D226FD463C}"/>
      </w:docPartPr>
      <w:docPartBody>
        <w:p w:rsidR="00000000" w:rsidRDefault="002047D3" w:rsidP="002047D3">
          <w:pPr>
            <w:pStyle w:val="C1B6A0BCE2AF4886BF4AB1F6AD64CCE2"/>
          </w:pPr>
          <w:r w:rsidRPr="00B765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3"/>
    <w:rsid w:val="0020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7D3"/>
    <w:rPr>
      <w:color w:val="808080"/>
    </w:rPr>
  </w:style>
  <w:style w:type="paragraph" w:customStyle="1" w:styleId="0421E326105A46349927171E6C25BC9A">
    <w:name w:val="0421E326105A46349927171E6C25BC9A"/>
    <w:rsid w:val="002047D3"/>
  </w:style>
  <w:style w:type="paragraph" w:customStyle="1" w:styleId="C655D587C8D94605AC5D3660A704A5F2">
    <w:name w:val="C655D587C8D94605AC5D3660A704A5F2"/>
    <w:rsid w:val="002047D3"/>
  </w:style>
  <w:style w:type="paragraph" w:customStyle="1" w:styleId="C5E36A50F073414696A3C8114F4C3572">
    <w:name w:val="C5E36A50F073414696A3C8114F4C3572"/>
    <w:rsid w:val="002047D3"/>
  </w:style>
  <w:style w:type="paragraph" w:customStyle="1" w:styleId="B495EAD740794A0FABB31862377F2FFA">
    <w:name w:val="B495EAD740794A0FABB31862377F2FFA"/>
    <w:rsid w:val="002047D3"/>
  </w:style>
  <w:style w:type="paragraph" w:customStyle="1" w:styleId="8975C8E3BB594C63BCC6A82B2802AF1E">
    <w:name w:val="8975C8E3BB594C63BCC6A82B2802AF1E"/>
    <w:rsid w:val="002047D3"/>
  </w:style>
  <w:style w:type="paragraph" w:customStyle="1" w:styleId="5889572514924EC9A0A5BC8B5135F439">
    <w:name w:val="5889572514924EC9A0A5BC8B5135F439"/>
    <w:rsid w:val="002047D3"/>
  </w:style>
  <w:style w:type="paragraph" w:customStyle="1" w:styleId="D4898BF87FB5487A9C51E87B22921A5D">
    <w:name w:val="D4898BF87FB5487A9C51E87B22921A5D"/>
    <w:rsid w:val="002047D3"/>
  </w:style>
  <w:style w:type="paragraph" w:customStyle="1" w:styleId="C2E4A2678C1745478077189C9667AFD9">
    <w:name w:val="C2E4A2678C1745478077189C9667AFD9"/>
    <w:rsid w:val="002047D3"/>
  </w:style>
  <w:style w:type="paragraph" w:customStyle="1" w:styleId="C1B6A0BCE2AF4886BF4AB1F6AD64CCE2">
    <w:name w:val="C1B6A0BCE2AF4886BF4AB1F6AD64CCE2"/>
    <w:rsid w:val="00204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Geoffrion, Meghan</dc:creator>
  <cp:lastModifiedBy>Geoffrion, Meghan</cp:lastModifiedBy>
  <cp:revision>2</cp:revision>
  <dcterms:created xsi:type="dcterms:W3CDTF">2017-11-16T18:52:00Z</dcterms:created>
  <dcterms:modified xsi:type="dcterms:W3CDTF">2020-05-06T17:41:00Z</dcterms:modified>
</cp:coreProperties>
</file>